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03FFF" w14:textId="76413052" w:rsidR="00B34EA8" w:rsidRDefault="007710C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8867C" wp14:editId="5DB3A73D">
                <wp:simplePos x="0" y="0"/>
                <wp:positionH relativeFrom="page">
                  <wp:posOffset>828675</wp:posOffset>
                </wp:positionH>
                <wp:positionV relativeFrom="paragraph">
                  <wp:posOffset>1214755</wp:posOffset>
                </wp:positionV>
                <wp:extent cx="6734175" cy="67437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674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0B2D1B" w14:textId="44B16970" w:rsidR="00A2153B" w:rsidRDefault="00A2153B" w:rsidP="00A2191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0"/>
                              <w:jc w:val="center"/>
                              <w:rPr>
                                <w:rFonts w:ascii="Cronos Pro" w:hAnsi="Cronos Pro"/>
                                <w:sz w:val="44"/>
                                <w:szCs w:val="44"/>
                              </w:rPr>
                            </w:pPr>
                            <w:r w:rsidRPr="00A2153B">
                              <w:rPr>
                                <w:rFonts w:ascii="Cronos Pro" w:hAnsi="Cronos Pro"/>
                                <w:sz w:val="44"/>
                                <w:szCs w:val="44"/>
                              </w:rPr>
                              <w:t>Dim</w:t>
                            </w:r>
                            <w:r w:rsidR="00F53E1E">
                              <w:rPr>
                                <w:rFonts w:ascii="Cronos Pro" w:hAnsi="Cronos Pro"/>
                                <w:sz w:val="44"/>
                                <w:szCs w:val="44"/>
                              </w:rPr>
                              <w:t>i</w:t>
                            </w:r>
                            <w:r w:rsidRPr="00A2153B">
                              <w:rPr>
                                <w:rFonts w:ascii="Cronos Pro" w:hAnsi="Cronos Pro"/>
                                <w:sz w:val="44"/>
                                <w:szCs w:val="44"/>
                              </w:rPr>
                              <w:t>nuer la quantité de nos déchets</w:t>
                            </w:r>
                          </w:p>
                          <w:p w14:paraId="17563418" w14:textId="77777777" w:rsidR="00A2153B" w:rsidRPr="00A2153B" w:rsidRDefault="00A2153B" w:rsidP="00A21918">
                            <w:pPr>
                              <w:pStyle w:val="Paragraphedeliste"/>
                              <w:jc w:val="center"/>
                              <w:rPr>
                                <w:rFonts w:ascii="Cronos Pro" w:hAnsi="Cronos Pro"/>
                                <w:sz w:val="18"/>
                                <w:szCs w:val="18"/>
                              </w:rPr>
                            </w:pPr>
                          </w:p>
                          <w:p w14:paraId="3BE69A0F" w14:textId="221ACE45" w:rsidR="00A2153B" w:rsidRDefault="00A2153B" w:rsidP="00A2191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0"/>
                              <w:jc w:val="center"/>
                              <w:rPr>
                                <w:rFonts w:ascii="Cronos Pro" w:hAnsi="Cronos Pro"/>
                                <w:sz w:val="44"/>
                                <w:szCs w:val="44"/>
                              </w:rPr>
                            </w:pPr>
                            <w:r w:rsidRPr="00A2153B">
                              <w:rPr>
                                <w:rFonts w:ascii="Cronos Pro" w:hAnsi="Cronos Pro"/>
                                <w:sz w:val="44"/>
                                <w:szCs w:val="44"/>
                              </w:rPr>
                              <w:t>Diminuer notre consommation d’ea</w:t>
                            </w:r>
                            <w:r>
                              <w:rPr>
                                <w:rFonts w:ascii="Cronos Pro" w:hAnsi="Cronos Pro"/>
                                <w:sz w:val="44"/>
                                <w:szCs w:val="44"/>
                              </w:rPr>
                              <w:t>u</w:t>
                            </w:r>
                          </w:p>
                          <w:p w14:paraId="7967E3C3" w14:textId="77777777" w:rsidR="00A2153B" w:rsidRPr="00A2153B" w:rsidRDefault="00A2153B" w:rsidP="00A21918">
                            <w:pPr>
                              <w:spacing w:after="0"/>
                              <w:jc w:val="center"/>
                              <w:rPr>
                                <w:rFonts w:ascii="Cronos Pro" w:hAnsi="Cronos Pro"/>
                                <w:sz w:val="18"/>
                                <w:szCs w:val="18"/>
                              </w:rPr>
                            </w:pPr>
                          </w:p>
                          <w:p w14:paraId="6886B3C6" w14:textId="6938B245" w:rsidR="00A2153B" w:rsidRDefault="00A2153B" w:rsidP="00A2191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0"/>
                              <w:jc w:val="center"/>
                              <w:rPr>
                                <w:rFonts w:ascii="Cronos Pro" w:hAnsi="Cronos Pro"/>
                                <w:sz w:val="44"/>
                                <w:szCs w:val="44"/>
                              </w:rPr>
                            </w:pPr>
                            <w:r w:rsidRPr="00A2153B">
                              <w:rPr>
                                <w:rFonts w:ascii="Cronos Pro" w:hAnsi="Cronos Pro"/>
                                <w:sz w:val="44"/>
                                <w:szCs w:val="44"/>
                              </w:rPr>
                              <w:t>Réduire les supports papier, privilégier le numérique à l’impression papier</w:t>
                            </w:r>
                          </w:p>
                          <w:p w14:paraId="72F1ED1C" w14:textId="77777777" w:rsidR="00A2153B" w:rsidRPr="00A2153B" w:rsidRDefault="00A2153B" w:rsidP="00F53E1E">
                            <w:pPr>
                              <w:spacing w:after="0"/>
                              <w:rPr>
                                <w:rFonts w:ascii="Cronos Pro" w:hAnsi="Cronos Pro"/>
                                <w:sz w:val="18"/>
                                <w:szCs w:val="18"/>
                              </w:rPr>
                            </w:pPr>
                          </w:p>
                          <w:p w14:paraId="3D1CEA64" w14:textId="4423AD66" w:rsidR="00A2153B" w:rsidRDefault="00A2153B" w:rsidP="00A2191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0"/>
                              <w:jc w:val="center"/>
                              <w:rPr>
                                <w:rFonts w:ascii="Cronos Pro" w:hAnsi="Cronos Pro"/>
                                <w:sz w:val="44"/>
                                <w:szCs w:val="44"/>
                              </w:rPr>
                            </w:pPr>
                            <w:r w:rsidRPr="00A2153B">
                              <w:rPr>
                                <w:rFonts w:ascii="Cronos Pro" w:hAnsi="Cronos Pro"/>
                                <w:sz w:val="44"/>
                                <w:szCs w:val="44"/>
                              </w:rPr>
                              <w:t>Adopter le bon geste « N’oubliez pas de m’éteindre !</w:t>
                            </w:r>
                            <w:r>
                              <w:rPr>
                                <w:rFonts w:ascii="Cronos Pro" w:hAnsi="Cronos Pro"/>
                                <w:sz w:val="44"/>
                                <w:szCs w:val="44"/>
                              </w:rPr>
                              <w:t> »</w:t>
                            </w:r>
                          </w:p>
                          <w:p w14:paraId="27BFF082" w14:textId="77777777" w:rsidR="00A2153B" w:rsidRPr="00A2153B" w:rsidRDefault="00A2153B" w:rsidP="00A21918">
                            <w:pPr>
                              <w:spacing w:after="0"/>
                              <w:jc w:val="center"/>
                              <w:rPr>
                                <w:rFonts w:ascii="Cronos Pro" w:hAnsi="Cronos Pro"/>
                                <w:sz w:val="18"/>
                                <w:szCs w:val="18"/>
                              </w:rPr>
                            </w:pPr>
                          </w:p>
                          <w:p w14:paraId="2779D5F7" w14:textId="02E3CC98" w:rsidR="00A2153B" w:rsidRDefault="00A2153B" w:rsidP="00A2191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0"/>
                              <w:jc w:val="center"/>
                              <w:rPr>
                                <w:rFonts w:ascii="Cronos Pro" w:hAnsi="Cronos Pro"/>
                                <w:sz w:val="44"/>
                                <w:szCs w:val="44"/>
                              </w:rPr>
                            </w:pPr>
                            <w:r w:rsidRPr="00A2153B">
                              <w:rPr>
                                <w:rFonts w:ascii="Cronos Pro" w:hAnsi="Cronos Pro"/>
                                <w:sz w:val="44"/>
                                <w:szCs w:val="44"/>
                              </w:rPr>
                              <w:t>Respecter le tri des déchets</w:t>
                            </w:r>
                          </w:p>
                          <w:p w14:paraId="782C84DC" w14:textId="77777777" w:rsidR="00A2153B" w:rsidRPr="00A2153B" w:rsidRDefault="00A2153B" w:rsidP="00A21918">
                            <w:pPr>
                              <w:spacing w:after="0"/>
                              <w:jc w:val="center"/>
                              <w:rPr>
                                <w:rFonts w:ascii="Cronos Pro" w:hAnsi="Cronos Pro"/>
                                <w:sz w:val="18"/>
                                <w:szCs w:val="18"/>
                              </w:rPr>
                            </w:pPr>
                          </w:p>
                          <w:p w14:paraId="165569F1" w14:textId="2592CA72" w:rsidR="00A2153B" w:rsidRDefault="00A2153B" w:rsidP="00A2191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0"/>
                              <w:jc w:val="center"/>
                              <w:rPr>
                                <w:rFonts w:ascii="Cronos Pro" w:hAnsi="Cronos Pro"/>
                                <w:sz w:val="44"/>
                                <w:szCs w:val="44"/>
                              </w:rPr>
                            </w:pPr>
                            <w:r w:rsidRPr="00A2153B">
                              <w:rPr>
                                <w:rFonts w:ascii="Cronos Pro" w:hAnsi="Cronos Pro"/>
                                <w:sz w:val="44"/>
                                <w:szCs w:val="44"/>
                              </w:rPr>
                              <w:t>Respecter les lieux et les locaux, utiliser les poubelles et les cendriers</w:t>
                            </w:r>
                          </w:p>
                          <w:p w14:paraId="0B6D4F89" w14:textId="77777777" w:rsidR="00A2153B" w:rsidRPr="00A2153B" w:rsidRDefault="00A2153B" w:rsidP="00A21918">
                            <w:pPr>
                              <w:spacing w:after="0"/>
                              <w:jc w:val="center"/>
                              <w:rPr>
                                <w:rFonts w:ascii="Cronos Pro" w:hAnsi="Cronos Pro"/>
                                <w:sz w:val="18"/>
                                <w:szCs w:val="18"/>
                              </w:rPr>
                            </w:pPr>
                          </w:p>
                          <w:p w14:paraId="3DAD338C" w14:textId="1F07454D" w:rsidR="00A2153B" w:rsidRDefault="00A2153B" w:rsidP="00A2191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0"/>
                              <w:jc w:val="center"/>
                              <w:rPr>
                                <w:rFonts w:ascii="Cronos Pro" w:hAnsi="Cronos Pro"/>
                                <w:sz w:val="44"/>
                                <w:szCs w:val="44"/>
                              </w:rPr>
                            </w:pPr>
                            <w:r w:rsidRPr="00A2153B">
                              <w:rPr>
                                <w:rFonts w:ascii="Cronos Pro" w:hAnsi="Cronos Pro"/>
                                <w:sz w:val="44"/>
                                <w:szCs w:val="44"/>
                              </w:rPr>
                              <w:t>Gérer les stocks de documentation adaptée à la demande réelle</w:t>
                            </w:r>
                          </w:p>
                          <w:p w14:paraId="74FA6E5D" w14:textId="77777777" w:rsidR="00A2153B" w:rsidRPr="00A2153B" w:rsidRDefault="00A2153B" w:rsidP="00A21918">
                            <w:pPr>
                              <w:spacing w:after="0"/>
                              <w:jc w:val="center"/>
                              <w:rPr>
                                <w:rFonts w:ascii="Cronos Pro" w:hAnsi="Cronos Pro"/>
                                <w:sz w:val="18"/>
                                <w:szCs w:val="18"/>
                              </w:rPr>
                            </w:pPr>
                          </w:p>
                          <w:p w14:paraId="2BD68FCF" w14:textId="1BFE8277" w:rsidR="00A2153B" w:rsidRPr="00A2153B" w:rsidRDefault="00A2153B" w:rsidP="00A2191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0"/>
                              <w:jc w:val="center"/>
                              <w:rPr>
                                <w:rFonts w:ascii="Cronos Pro" w:hAnsi="Cronos Pro"/>
                                <w:sz w:val="44"/>
                                <w:szCs w:val="44"/>
                              </w:rPr>
                            </w:pPr>
                            <w:r w:rsidRPr="00A2153B">
                              <w:rPr>
                                <w:rFonts w:ascii="Cronos Pro" w:hAnsi="Cronos Pro"/>
                                <w:sz w:val="44"/>
                                <w:szCs w:val="44"/>
                              </w:rPr>
                              <w:t>Utiliser des produits d’entretien respectueux de l’environnement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8867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65.25pt;margin-top:95.65pt;width:530.25pt;height:53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uRGQIAAC8EAAAOAAAAZHJzL2Uyb0RvYy54bWysU9uO2yAQfa/Uf0C8N3burRVnle4qVaVo&#10;d6Vstc8EQ2wJMxRI7PTrO2Dnom2fVvsCDDPM5ZzD4q6tFTkK6yrQOR0OUkqE5lBUep/TXy/rL18p&#10;cZ7pginQIqcn4ejd8vOnRWMyMYISVCEswSTaZY3Jaem9yZLE8VLUzA3ACI1OCbZmHk27TwrLGsxe&#10;q2SUprOkAVsYC1w4h7cPnZMuY34pBfdPUjrhicop9ubjauO6C2uyXLBsb5kpK963wd7RRc0qjUUv&#10;qR6YZ+Rgq39S1RW34ED6AYc6ASkrLuIMOM0wfTPNtmRGxFkQHGcuMLmPS8sfj1vzbIlvv0OLBAZA&#10;GuMyh5dhnlbaOuzYKUE/Qni6wCZaTzhezubjyXA+pYSjbzafjOdpBDa5PjfW+R8CahIOObXIS4SL&#10;HTfOY0kMPYeEahrWlVKRG6VJg1nH0zQ+uHjwhdL48NpsOPl21/YT7KA44WAWOs6d4esKi2+Y88/M&#10;Isk4CwrXP+EiFWAR6E+UlGD//O8+xCP26KWkQdHk1P0+MCsoUT81svJtOJkElUVjMp2P0LC3nt2t&#10;Rx/qe0BdDvGLGB6PId6r81FaqF9R36tQFV1Mc6ydU+7t2bj3nZjxh3CxWsUwVJZhfqO3hofkAdAA&#10;7kv7yqzpGfBI3iOcBcayN0R0sR0Vq4MHWUWWAsQdrj3yqMpIXv+Dguxv7Rh1/efLvwAAAP//AwBQ&#10;SwMEFAAGAAgAAAAhAAydJbbhAAAADQEAAA8AAABkcnMvZG93bnJldi54bWxMj8FOwzAQRO9I/IO1&#10;SFxQa7ehBUKcClVCyiGXFoTEzY1NHDVeB9tNw9+zPcFtRjuafVNsJtez0YTYeZSwmAtgBhuvO2wl&#10;vL+9zh6BxaRQq96jkfBjImzK66tC5dqfcWfGfWoZlWDMlQSb0pBzHhtrnIpzPxik25cPTiWyoeU6&#10;qDOVu54vhVhzpzqkD1YNZmtNc9yfnITxo7rXu9GmcLetK1Ed6++Hz1rK25vp5RlYMlP6C8MFn9Ch&#10;JKaDP6GOrCefiRVFSTwtMmCXBCmadyC1XGUZ8LLg/1eUvwAAAP//AwBQSwECLQAUAAYACAAAACEA&#10;toM4kv4AAADhAQAAEwAAAAAAAAAAAAAAAAAAAAAAW0NvbnRlbnRfVHlwZXNdLnhtbFBLAQItABQA&#10;BgAIAAAAIQA4/SH/1gAAAJQBAAALAAAAAAAAAAAAAAAAAC8BAABfcmVscy8ucmVsc1BLAQItABQA&#10;BgAIAAAAIQBsaUuRGQIAAC8EAAAOAAAAAAAAAAAAAAAAAC4CAABkcnMvZTJvRG9jLnhtbFBLAQIt&#10;ABQABgAIAAAAIQAMnSW24QAAAA0BAAAPAAAAAAAAAAAAAAAAAHMEAABkcnMvZG93bnJldi54bWxQ&#10;SwUGAAAAAAQABADzAAAAgQUAAAAA&#10;" filled="f" stroked="f" strokeweight=".5pt">
                <v:textbox>
                  <w:txbxContent>
                    <w:p w14:paraId="7C0B2D1B" w14:textId="44B16970" w:rsidR="00A2153B" w:rsidRDefault="00A2153B" w:rsidP="00A2191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0"/>
                        <w:jc w:val="center"/>
                        <w:rPr>
                          <w:rFonts w:ascii="Cronos Pro" w:hAnsi="Cronos Pro"/>
                          <w:sz w:val="44"/>
                          <w:szCs w:val="44"/>
                        </w:rPr>
                      </w:pPr>
                      <w:r w:rsidRPr="00A2153B">
                        <w:rPr>
                          <w:rFonts w:ascii="Cronos Pro" w:hAnsi="Cronos Pro"/>
                          <w:sz w:val="44"/>
                          <w:szCs w:val="44"/>
                        </w:rPr>
                        <w:t>Dim</w:t>
                      </w:r>
                      <w:r w:rsidR="00F53E1E">
                        <w:rPr>
                          <w:rFonts w:ascii="Cronos Pro" w:hAnsi="Cronos Pro"/>
                          <w:sz w:val="44"/>
                          <w:szCs w:val="44"/>
                        </w:rPr>
                        <w:t>i</w:t>
                      </w:r>
                      <w:r w:rsidRPr="00A2153B">
                        <w:rPr>
                          <w:rFonts w:ascii="Cronos Pro" w:hAnsi="Cronos Pro"/>
                          <w:sz w:val="44"/>
                          <w:szCs w:val="44"/>
                        </w:rPr>
                        <w:t>nuer la quantité de nos déchets</w:t>
                      </w:r>
                    </w:p>
                    <w:p w14:paraId="17563418" w14:textId="77777777" w:rsidR="00A2153B" w:rsidRPr="00A2153B" w:rsidRDefault="00A2153B" w:rsidP="00A21918">
                      <w:pPr>
                        <w:pStyle w:val="Paragraphedeliste"/>
                        <w:jc w:val="center"/>
                        <w:rPr>
                          <w:rFonts w:ascii="Cronos Pro" w:hAnsi="Cronos Pro"/>
                          <w:sz w:val="18"/>
                          <w:szCs w:val="18"/>
                        </w:rPr>
                      </w:pPr>
                    </w:p>
                    <w:p w14:paraId="3BE69A0F" w14:textId="221ACE45" w:rsidR="00A2153B" w:rsidRDefault="00A2153B" w:rsidP="00A2191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0"/>
                        <w:jc w:val="center"/>
                        <w:rPr>
                          <w:rFonts w:ascii="Cronos Pro" w:hAnsi="Cronos Pro"/>
                          <w:sz w:val="44"/>
                          <w:szCs w:val="44"/>
                        </w:rPr>
                      </w:pPr>
                      <w:r w:rsidRPr="00A2153B">
                        <w:rPr>
                          <w:rFonts w:ascii="Cronos Pro" w:hAnsi="Cronos Pro"/>
                          <w:sz w:val="44"/>
                          <w:szCs w:val="44"/>
                        </w:rPr>
                        <w:t>Diminuer notre consommation d’ea</w:t>
                      </w:r>
                      <w:r>
                        <w:rPr>
                          <w:rFonts w:ascii="Cronos Pro" w:hAnsi="Cronos Pro"/>
                          <w:sz w:val="44"/>
                          <w:szCs w:val="44"/>
                        </w:rPr>
                        <w:t>u</w:t>
                      </w:r>
                    </w:p>
                    <w:p w14:paraId="7967E3C3" w14:textId="77777777" w:rsidR="00A2153B" w:rsidRPr="00A2153B" w:rsidRDefault="00A2153B" w:rsidP="00A21918">
                      <w:pPr>
                        <w:spacing w:after="0"/>
                        <w:jc w:val="center"/>
                        <w:rPr>
                          <w:rFonts w:ascii="Cronos Pro" w:hAnsi="Cronos Pro"/>
                          <w:sz w:val="18"/>
                          <w:szCs w:val="18"/>
                        </w:rPr>
                      </w:pPr>
                    </w:p>
                    <w:p w14:paraId="6886B3C6" w14:textId="6938B245" w:rsidR="00A2153B" w:rsidRDefault="00A2153B" w:rsidP="00A2191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0"/>
                        <w:jc w:val="center"/>
                        <w:rPr>
                          <w:rFonts w:ascii="Cronos Pro" w:hAnsi="Cronos Pro"/>
                          <w:sz w:val="44"/>
                          <w:szCs w:val="44"/>
                        </w:rPr>
                      </w:pPr>
                      <w:r w:rsidRPr="00A2153B">
                        <w:rPr>
                          <w:rFonts w:ascii="Cronos Pro" w:hAnsi="Cronos Pro"/>
                          <w:sz w:val="44"/>
                          <w:szCs w:val="44"/>
                        </w:rPr>
                        <w:t>Réduire les supports papier, privilégier le numérique à l’impression papier</w:t>
                      </w:r>
                    </w:p>
                    <w:p w14:paraId="72F1ED1C" w14:textId="77777777" w:rsidR="00A2153B" w:rsidRPr="00A2153B" w:rsidRDefault="00A2153B" w:rsidP="00F53E1E">
                      <w:pPr>
                        <w:spacing w:after="0"/>
                        <w:rPr>
                          <w:rFonts w:ascii="Cronos Pro" w:hAnsi="Cronos Pro"/>
                          <w:sz w:val="18"/>
                          <w:szCs w:val="18"/>
                        </w:rPr>
                      </w:pPr>
                    </w:p>
                    <w:p w14:paraId="3D1CEA64" w14:textId="4423AD66" w:rsidR="00A2153B" w:rsidRDefault="00A2153B" w:rsidP="00A2191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0"/>
                        <w:jc w:val="center"/>
                        <w:rPr>
                          <w:rFonts w:ascii="Cronos Pro" w:hAnsi="Cronos Pro"/>
                          <w:sz w:val="44"/>
                          <w:szCs w:val="44"/>
                        </w:rPr>
                      </w:pPr>
                      <w:r w:rsidRPr="00A2153B">
                        <w:rPr>
                          <w:rFonts w:ascii="Cronos Pro" w:hAnsi="Cronos Pro"/>
                          <w:sz w:val="44"/>
                          <w:szCs w:val="44"/>
                        </w:rPr>
                        <w:t>Adopter le bon geste « N’oubliez pas de m’éteindre !</w:t>
                      </w:r>
                      <w:r>
                        <w:rPr>
                          <w:rFonts w:ascii="Cronos Pro" w:hAnsi="Cronos Pro"/>
                          <w:sz w:val="44"/>
                          <w:szCs w:val="44"/>
                        </w:rPr>
                        <w:t> »</w:t>
                      </w:r>
                    </w:p>
                    <w:p w14:paraId="27BFF082" w14:textId="77777777" w:rsidR="00A2153B" w:rsidRPr="00A2153B" w:rsidRDefault="00A2153B" w:rsidP="00A21918">
                      <w:pPr>
                        <w:spacing w:after="0"/>
                        <w:jc w:val="center"/>
                        <w:rPr>
                          <w:rFonts w:ascii="Cronos Pro" w:hAnsi="Cronos Pro"/>
                          <w:sz w:val="18"/>
                          <w:szCs w:val="18"/>
                        </w:rPr>
                      </w:pPr>
                    </w:p>
                    <w:p w14:paraId="2779D5F7" w14:textId="02E3CC98" w:rsidR="00A2153B" w:rsidRDefault="00A2153B" w:rsidP="00A2191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0"/>
                        <w:jc w:val="center"/>
                        <w:rPr>
                          <w:rFonts w:ascii="Cronos Pro" w:hAnsi="Cronos Pro"/>
                          <w:sz w:val="44"/>
                          <w:szCs w:val="44"/>
                        </w:rPr>
                      </w:pPr>
                      <w:r w:rsidRPr="00A2153B">
                        <w:rPr>
                          <w:rFonts w:ascii="Cronos Pro" w:hAnsi="Cronos Pro"/>
                          <w:sz w:val="44"/>
                          <w:szCs w:val="44"/>
                        </w:rPr>
                        <w:t>Respecter le tri des déchets</w:t>
                      </w:r>
                    </w:p>
                    <w:p w14:paraId="782C84DC" w14:textId="77777777" w:rsidR="00A2153B" w:rsidRPr="00A2153B" w:rsidRDefault="00A2153B" w:rsidP="00A21918">
                      <w:pPr>
                        <w:spacing w:after="0"/>
                        <w:jc w:val="center"/>
                        <w:rPr>
                          <w:rFonts w:ascii="Cronos Pro" w:hAnsi="Cronos Pro"/>
                          <w:sz w:val="18"/>
                          <w:szCs w:val="18"/>
                        </w:rPr>
                      </w:pPr>
                    </w:p>
                    <w:p w14:paraId="165569F1" w14:textId="2592CA72" w:rsidR="00A2153B" w:rsidRDefault="00A2153B" w:rsidP="00A2191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0"/>
                        <w:jc w:val="center"/>
                        <w:rPr>
                          <w:rFonts w:ascii="Cronos Pro" w:hAnsi="Cronos Pro"/>
                          <w:sz w:val="44"/>
                          <w:szCs w:val="44"/>
                        </w:rPr>
                      </w:pPr>
                      <w:r w:rsidRPr="00A2153B">
                        <w:rPr>
                          <w:rFonts w:ascii="Cronos Pro" w:hAnsi="Cronos Pro"/>
                          <w:sz w:val="44"/>
                          <w:szCs w:val="44"/>
                        </w:rPr>
                        <w:t>Respecter les lieux et les locaux, utiliser les poubelles et les cendriers</w:t>
                      </w:r>
                    </w:p>
                    <w:p w14:paraId="0B6D4F89" w14:textId="77777777" w:rsidR="00A2153B" w:rsidRPr="00A2153B" w:rsidRDefault="00A2153B" w:rsidP="00A21918">
                      <w:pPr>
                        <w:spacing w:after="0"/>
                        <w:jc w:val="center"/>
                        <w:rPr>
                          <w:rFonts w:ascii="Cronos Pro" w:hAnsi="Cronos Pro"/>
                          <w:sz w:val="18"/>
                          <w:szCs w:val="18"/>
                        </w:rPr>
                      </w:pPr>
                    </w:p>
                    <w:p w14:paraId="3DAD338C" w14:textId="1F07454D" w:rsidR="00A2153B" w:rsidRDefault="00A2153B" w:rsidP="00A2191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0"/>
                        <w:jc w:val="center"/>
                        <w:rPr>
                          <w:rFonts w:ascii="Cronos Pro" w:hAnsi="Cronos Pro"/>
                          <w:sz w:val="44"/>
                          <w:szCs w:val="44"/>
                        </w:rPr>
                      </w:pPr>
                      <w:r w:rsidRPr="00A2153B">
                        <w:rPr>
                          <w:rFonts w:ascii="Cronos Pro" w:hAnsi="Cronos Pro"/>
                          <w:sz w:val="44"/>
                          <w:szCs w:val="44"/>
                        </w:rPr>
                        <w:t>Gérer les stocks de documentation adaptée à la demande réelle</w:t>
                      </w:r>
                    </w:p>
                    <w:p w14:paraId="74FA6E5D" w14:textId="77777777" w:rsidR="00A2153B" w:rsidRPr="00A2153B" w:rsidRDefault="00A2153B" w:rsidP="00A21918">
                      <w:pPr>
                        <w:spacing w:after="0"/>
                        <w:jc w:val="center"/>
                        <w:rPr>
                          <w:rFonts w:ascii="Cronos Pro" w:hAnsi="Cronos Pro"/>
                          <w:sz w:val="18"/>
                          <w:szCs w:val="18"/>
                        </w:rPr>
                      </w:pPr>
                    </w:p>
                    <w:p w14:paraId="2BD68FCF" w14:textId="1BFE8277" w:rsidR="00A2153B" w:rsidRPr="00A2153B" w:rsidRDefault="00A2153B" w:rsidP="00A2191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ind w:left="0"/>
                        <w:jc w:val="center"/>
                        <w:rPr>
                          <w:rFonts w:ascii="Cronos Pro" w:hAnsi="Cronos Pro"/>
                          <w:sz w:val="44"/>
                          <w:szCs w:val="44"/>
                        </w:rPr>
                      </w:pPr>
                      <w:r w:rsidRPr="00A2153B">
                        <w:rPr>
                          <w:rFonts w:ascii="Cronos Pro" w:hAnsi="Cronos Pro"/>
                          <w:sz w:val="44"/>
                          <w:szCs w:val="44"/>
                        </w:rPr>
                        <w:t>Utiliser des produits d’entretien respectueux de l’environnement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DCC979" wp14:editId="1D7893D1">
                <wp:simplePos x="0" y="0"/>
                <wp:positionH relativeFrom="column">
                  <wp:posOffset>3596005</wp:posOffset>
                </wp:positionH>
                <wp:positionV relativeFrom="paragraph">
                  <wp:posOffset>9086215</wp:posOffset>
                </wp:positionV>
                <wp:extent cx="2266950" cy="333375"/>
                <wp:effectExtent l="0" t="0" r="0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BEC8B" w14:textId="296F978F" w:rsidR="007710C2" w:rsidRPr="007710C2" w:rsidRDefault="007710C2">
                            <w:pPr>
                              <w:rPr>
                                <w:rFonts w:ascii="Cronos Pro" w:hAnsi="Cronos Pro"/>
                              </w:rPr>
                            </w:pPr>
                            <w:r w:rsidRPr="007710C2">
                              <w:rPr>
                                <w:rFonts w:ascii="Cronos Pro" w:hAnsi="Cronos Pro"/>
                              </w:rPr>
                              <w:t>Mis à jour 10/07/2024 par LS – REV01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CC979" id="Zone de texte 2" o:spid="_x0000_s1027" type="#_x0000_t202" style="position:absolute;margin-left:283.15pt;margin-top:715.45pt;width:178.5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8rzEAIAAP0DAAAOAAAAZHJzL2Uyb0RvYy54bWysU9tu2zAMfR+wfxD0vjjJkrQx4hRdugwD&#10;ugvQ7QNkWY6FyaJGKbG7ry8lu2m2vQ3Tg0CK1BF5eLS56VvDTgq9Blvw2WTKmbISKm0PBf/+bf/m&#10;mjMfhK2EAasK/qg8v9m+frXpXK7m0ICpFDICsT7vXMGbEFyeZV42qhV+Ak5ZCtaArQjk4iGrUHSE&#10;3ppsPp2usg6wcghSeU+nd0OQbxN+XSsZvtS1V4GZglNtIe2Y9jLu2XYj8gMK12g5liH+oYpWaEuP&#10;nqHuRBDsiPovqFZLBA91mEhoM6hrLVXqgbqZTf/o5qERTqVeiBzvzjT5/wcrP58e3FdkoX8HPQ0w&#10;NeHdPcgfnlnYNcIe1C0idI0SFT08i5RlnfP5eDVS7XMfQcruE1Q0ZHEMkID6GtvICvXJCJ0G8Hgm&#10;XfWBSTqcz1er9ZJCkmJvaV0t0xMif77t0IcPCloWjYIjDTWhi9O9D7EakT+nxMc8GF3ttTHJwUO5&#10;M8hOggSwT2tE/y3NWNYVfL2cLxOyhXg/aaPVgQRqdFvw62lcg2QiG+9tlVKC0GawqRJjR3oiIwM3&#10;oS97pitqNd6NbJVQPRJfCIMe6f+Q0QD+4qwjLRbc/zwKVJyZj5Y4X88Wiyje5CyWV3Ny8DJSXkaE&#10;lQRV8MDZYO5CEnykw8ItzabWibaXSsaSSWOJzfE/RBFf+inr5ddunwAAAP//AwBQSwMEFAAGAAgA&#10;AAAhAKq7Y2PgAAAADQEAAA8AAABkcnMvZG93bnJldi54bWxMj8FOwzAQRO9I/IO1SFwQdWjStAlx&#10;KkACcW3pB2zibRIR21HsNunfsz3R4848zc4U29n04kyj75xV8LKIQJCtne5so+Dw8/m8AeEDWo29&#10;s6TgQh625f1dgbl2k93ReR8awSHW56igDWHIpfR1Swb9wg1k2Tu60WDgc2ykHnHicNPLZRSl0mBn&#10;+UOLA320VP/uT0bB8Xt6WmVT9RUO612SvmO3rtxFqceH+e0VRKA5/MNwrc/VoeROlTtZ7UWvYJWm&#10;MaNsJHGUgWAkW8YsVVdpEycgy0Lerij/AAAA//8DAFBLAQItABQABgAIAAAAIQC2gziS/gAAAOEB&#10;AAATAAAAAAAAAAAAAAAAAAAAAABbQ29udGVudF9UeXBlc10ueG1sUEsBAi0AFAAGAAgAAAAhADj9&#10;If/WAAAAlAEAAAsAAAAAAAAAAAAAAAAALwEAAF9yZWxzLy5yZWxzUEsBAi0AFAAGAAgAAAAhAHWL&#10;yvMQAgAA/QMAAA4AAAAAAAAAAAAAAAAALgIAAGRycy9lMm9Eb2MueG1sUEsBAi0AFAAGAAgAAAAh&#10;AKq7Y2PgAAAADQEAAA8AAAAAAAAAAAAAAAAAagQAAGRycy9kb3ducmV2LnhtbFBLBQYAAAAABAAE&#10;APMAAAB3BQAAAAA=&#10;" stroked="f">
                <v:textbox>
                  <w:txbxContent>
                    <w:p w14:paraId="627BEC8B" w14:textId="296F978F" w:rsidR="007710C2" w:rsidRPr="007710C2" w:rsidRDefault="007710C2">
                      <w:pPr>
                        <w:rPr>
                          <w:rFonts w:ascii="Cronos Pro" w:hAnsi="Cronos Pro"/>
                        </w:rPr>
                      </w:pPr>
                      <w:r w:rsidRPr="007710C2">
                        <w:rPr>
                          <w:rFonts w:ascii="Cronos Pro" w:hAnsi="Cronos Pro"/>
                        </w:rPr>
                        <w:t>Mis à jour 10/07/2024 par LS – REV01</w:t>
                      </w:r>
                    </w:p>
                  </w:txbxContent>
                </v:textbox>
              </v:shape>
            </w:pict>
          </mc:Fallback>
        </mc:AlternateContent>
      </w:r>
      <w:r w:rsidR="002C6A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EFB54" wp14:editId="25FB34AA">
                <wp:simplePos x="0" y="0"/>
                <wp:positionH relativeFrom="margin">
                  <wp:posOffset>-782679</wp:posOffset>
                </wp:positionH>
                <wp:positionV relativeFrom="paragraph">
                  <wp:posOffset>766583</wp:posOffset>
                </wp:positionV>
                <wp:extent cx="8010525" cy="873125"/>
                <wp:effectExtent l="0" t="0" r="0" b="31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052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AA1AE" w14:textId="3BE06D53" w:rsidR="00A2153B" w:rsidRPr="00A2153B" w:rsidRDefault="00A2153B" w:rsidP="00F53E1E">
                            <w:pPr>
                              <w:spacing w:after="0"/>
                              <w:jc w:val="center"/>
                              <w:rPr>
                                <w:rFonts w:ascii="Odin Rounded" w:hAnsi="Odin Rounded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2153B">
                              <w:rPr>
                                <w:rFonts w:ascii="Odin Rounded" w:hAnsi="Odin Rounded"/>
                                <w:b/>
                                <w:bCs/>
                                <w:sz w:val="44"/>
                                <w:szCs w:val="44"/>
                              </w:rPr>
                              <w:t>CHARTE D</w:t>
                            </w:r>
                            <w:r w:rsidRPr="00A2153B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’</w:t>
                            </w:r>
                            <w:r w:rsidRPr="00A2153B">
                              <w:rPr>
                                <w:rFonts w:ascii="Odin Rounded" w:hAnsi="Odin Rounded"/>
                                <w:b/>
                                <w:bCs/>
                                <w:sz w:val="44"/>
                                <w:szCs w:val="44"/>
                              </w:rPr>
                              <w:t>ENGAGEMENTS DEVELOPPEMENT DURABLE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EFB54" id="_x0000_s1028" type="#_x0000_t202" style="position:absolute;margin-left:-61.65pt;margin-top:60.35pt;width:630.7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2w+GQIAADMEAAAOAAAAZHJzL2Uyb0RvYy54bWysU8tu2zAQvBfoPxC815IdO3EEy4GbwEUB&#10;IwngFDnTFGkRoLgsSVtyv75Lyi+kPRW9ULvc1T5mhrOHrtFkL5xXYEo6HOSUCMOhUmZb0h9vyy9T&#10;SnxgpmIajCjpQXj6MP/8adbaQoygBl0JR7CI8UVrS1qHYIss87wWDfMDsMJgUIJrWEDXbbPKsRar&#10;Nzob5flt1oKrrAMuvMfbpz5I56m+lIKHFym9CESXFGcL6XTp3MQzm89YsXXM1oofx2D/MEXDlMGm&#10;51JPLDCyc+qPUo3iDjzIMODQZCCl4iLtgNsM8w/brGtmRdoFwfH2DJP/f2X5835tXx0J3VfokMAI&#10;SGt94fEy7tNJ18QvTkowjhAezrCJLhCOl1OcfDKaUMIxNr27GaKNZbLL39b58E1AQ6JRUoe0JLTY&#10;fuVDn3pKic0MLJXWiRptSFvS25tJnn44R7C4NtjjMmu0QrfpiKqu9thAdcD1HPTMe8uXCmdYMR9e&#10;mUOqcSOUb3jBQ2rAXnC0KKnB/frbfcxHBjBKSYvSKan/uWNOUKK/G+TmfjgeR60lZzy5G6HjriOb&#10;64jZNY+A6hziQ7E8mTE/6JMpHTTvqPJF7IohZjj2Lmk4mY+hFzS+Ei4Wi5SE6rIsrMza8lg6ohoR&#10;fuvembNHGgIS+AwnkbHiAxt9bs/HYhdAqkRVxLlH9Qg/KjORfXxFUfrXfsq6vPX5bwAAAP//AwBQ&#10;SwMEFAAGAAgAAAAhANZeEivjAAAADQEAAA8AAABkcnMvZG93bnJldi54bWxMj8FOwzAMhu9IvENk&#10;JG5b2lSDqjSdpkoTEoLDxi7c0sZrKxKnNNlWeHqyE9xs/Z9+fy7XszXsjJMfHElIlwkwpNbpgToJ&#10;h/ftIgfmgyKtjCOU8I0e1tXtTakK7S60w/M+dCyWkC+UhD6EseDctz1a5ZduRIrZ0U1WhbhOHdeT&#10;usRya7hIkgdu1UDxQq9GrHtsP/cnK+Gl3r6pXSNs/mPq59fjZvw6fKykvL+bN0/AAs7hD4arflSH&#10;Kjo17kTaMyNhkYosi2xMRPII7IqkWS6ANRLEKg68Kvn/L6pfAAAA//8DAFBLAQItABQABgAIAAAA&#10;IQC2gziS/gAAAOEBAAATAAAAAAAAAAAAAAAAAAAAAABbQ29udGVudF9UeXBlc10ueG1sUEsBAi0A&#10;FAAGAAgAAAAhADj9If/WAAAAlAEAAAsAAAAAAAAAAAAAAAAALwEAAF9yZWxzLy5yZWxzUEsBAi0A&#10;FAAGAAgAAAAhAExXbD4ZAgAAMwQAAA4AAAAAAAAAAAAAAAAALgIAAGRycy9lMm9Eb2MueG1sUEsB&#10;Ai0AFAAGAAgAAAAhANZeEivjAAAADQEAAA8AAAAAAAAAAAAAAAAAcwQAAGRycy9kb3ducmV2Lnht&#10;bFBLBQYAAAAABAAEAPMAAACDBQAAAAA=&#10;" filled="f" stroked="f" strokeweight=".5pt">
                <v:textbox>
                  <w:txbxContent>
                    <w:p w14:paraId="3BFAA1AE" w14:textId="3BE06D53" w:rsidR="00A2153B" w:rsidRPr="00A2153B" w:rsidRDefault="00A2153B" w:rsidP="00F53E1E">
                      <w:pPr>
                        <w:spacing w:after="0"/>
                        <w:jc w:val="center"/>
                        <w:rPr>
                          <w:rFonts w:ascii="Odin Rounded" w:hAnsi="Odin Rounded"/>
                          <w:b/>
                          <w:bCs/>
                          <w:sz w:val="44"/>
                          <w:szCs w:val="44"/>
                        </w:rPr>
                      </w:pPr>
                      <w:r w:rsidRPr="00A2153B">
                        <w:rPr>
                          <w:rFonts w:ascii="Odin Rounded" w:hAnsi="Odin Rounded"/>
                          <w:b/>
                          <w:bCs/>
                          <w:sz w:val="44"/>
                          <w:szCs w:val="44"/>
                        </w:rPr>
                        <w:t>CHARTE D</w:t>
                      </w:r>
                      <w:r w:rsidRPr="00A2153B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’</w:t>
                      </w:r>
                      <w:r w:rsidRPr="00A2153B">
                        <w:rPr>
                          <w:rFonts w:ascii="Odin Rounded" w:hAnsi="Odin Rounded"/>
                          <w:b/>
                          <w:bCs/>
                          <w:sz w:val="44"/>
                          <w:szCs w:val="44"/>
                        </w:rPr>
                        <w:t>ENGAGEMENTS DEVELOPPEMENT DURABLE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A29">
        <w:rPr>
          <w:noProof/>
        </w:rPr>
        <w:drawing>
          <wp:anchor distT="0" distB="0" distL="114300" distR="114300" simplePos="0" relativeHeight="251658240" behindDoc="0" locked="0" layoutInCell="1" allowOverlap="1" wp14:anchorId="5B99BF65" wp14:editId="6E9BB481">
            <wp:simplePos x="0" y="0"/>
            <wp:positionH relativeFrom="page">
              <wp:align>left</wp:align>
            </wp:positionH>
            <wp:positionV relativeFrom="paragraph">
              <wp:posOffset>801784</wp:posOffset>
            </wp:positionV>
            <wp:extent cx="7541233" cy="9656611"/>
            <wp:effectExtent l="0" t="0" r="3175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33" cy="965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E1E">
        <w:rPr>
          <w:noProof/>
        </w:rPr>
        <w:drawing>
          <wp:anchor distT="0" distB="0" distL="114300" distR="114300" simplePos="0" relativeHeight="251665408" behindDoc="0" locked="0" layoutInCell="1" allowOverlap="1" wp14:anchorId="6D565FE5" wp14:editId="76EF6F42">
            <wp:simplePos x="0" y="0"/>
            <wp:positionH relativeFrom="column">
              <wp:posOffset>3837940</wp:posOffset>
            </wp:positionH>
            <wp:positionV relativeFrom="paragraph">
              <wp:posOffset>8505190</wp:posOffset>
            </wp:positionV>
            <wp:extent cx="1814472" cy="600502"/>
            <wp:effectExtent l="0" t="0" r="0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40" b="17360"/>
                    <a:stretch/>
                  </pic:blipFill>
                  <pic:spPr bwMode="auto">
                    <a:xfrm>
                      <a:off x="0" y="0"/>
                      <a:ext cx="1814472" cy="60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E1E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0F3A77C3" wp14:editId="00BE775E">
            <wp:simplePos x="0" y="0"/>
            <wp:positionH relativeFrom="margin">
              <wp:posOffset>210185</wp:posOffset>
            </wp:positionH>
            <wp:positionV relativeFrom="paragraph">
              <wp:posOffset>7802245</wp:posOffset>
            </wp:positionV>
            <wp:extent cx="766023" cy="790575"/>
            <wp:effectExtent l="0" t="0" r="0" b="0"/>
            <wp:wrapNone/>
            <wp:docPr id="11" name="Image 1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023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E1E">
        <w:rPr>
          <w:noProof/>
        </w:rPr>
        <w:drawing>
          <wp:anchor distT="0" distB="0" distL="114300" distR="114300" simplePos="0" relativeHeight="251664384" behindDoc="0" locked="0" layoutInCell="1" allowOverlap="1" wp14:anchorId="74CA3303" wp14:editId="61657BF8">
            <wp:simplePos x="0" y="0"/>
            <wp:positionH relativeFrom="column">
              <wp:posOffset>342494</wp:posOffset>
            </wp:positionH>
            <wp:positionV relativeFrom="paragraph">
              <wp:posOffset>8375015</wp:posOffset>
            </wp:positionV>
            <wp:extent cx="1992298" cy="1014054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298" cy="101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4E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250D8" w14:textId="77777777" w:rsidR="002C6A29" w:rsidRDefault="002C6A29" w:rsidP="002C6A29">
      <w:pPr>
        <w:spacing w:after="0" w:line="240" w:lineRule="auto"/>
      </w:pPr>
      <w:r>
        <w:separator/>
      </w:r>
    </w:p>
  </w:endnote>
  <w:endnote w:type="continuationSeparator" w:id="0">
    <w:p w14:paraId="2D326F06" w14:textId="77777777" w:rsidR="002C6A29" w:rsidRDefault="002C6A29" w:rsidP="002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 Pro">
    <w:panose1 w:val="020C0502030403020304"/>
    <w:charset w:val="00"/>
    <w:family w:val="swiss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din Rounded">
    <w:panose1 w:val="020F0000000000000000"/>
    <w:charset w:val="00"/>
    <w:family w:val="swiss"/>
    <w:pitch w:val="variable"/>
    <w:sig w:usb0="00000007" w:usb1="00000001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54650" w14:textId="77777777" w:rsidR="002A19D6" w:rsidRDefault="002A19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F2195" w14:textId="77777777" w:rsidR="002A19D6" w:rsidRDefault="002A19D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11F68" w14:textId="77777777" w:rsidR="002A19D6" w:rsidRDefault="002A19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8D864" w14:textId="77777777" w:rsidR="002C6A29" w:rsidRDefault="002C6A29" w:rsidP="002C6A29">
      <w:pPr>
        <w:spacing w:after="0" w:line="240" w:lineRule="auto"/>
      </w:pPr>
      <w:r>
        <w:separator/>
      </w:r>
    </w:p>
  </w:footnote>
  <w:footnote w:type="continuationSeparator" w:id="0">
    <w:p w14:paraId="556568ED" w14:textId="77777777" w:rsidR="002C6A29" w:rsidRDefault="002C6A29" w:rsidP="002C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BF267" w14:textId="77777777" w:rsidR="002A19D6" w:rsidRDefault="002A19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ABEF8" w14:textId="296D6BC5" w:rsidR="002C6A29" w:rsidRDefault="002A19D6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1C2E2E" wp14:editId="75DAD0A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88079" cy="1828800"/>
          <wp:effectExtent l="0" t="0" r="8255" b="0"/>
          <wp:wrapNone/>
          <wp:docPr id="1543607410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5046" cy="1830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17170" w14:textId="77777777" w:rsidR="002A19D6" w:rsidRDefault="002A19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60EE7"/>
    <w:multiLevelType w:val="hybridMultilevel"/>
    <w:tmpl w:val="9B1C31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540A4"/>
    <w:multiLevelType w:val="hybridMultilevel"/>
    <w:tmpl w:val="EF3A3F1C"/>
    <w:lvl w:ilvl="0" w:tplc="3E5CD780">
      <w:numFmt w:val="bullet"/>
      <w:lvlText w:val="-"/>
      <w:lvlJc w:val="left"/>
      <w:pPr>
        <w:ind w:left="720" w:hanging="360"/>
      </w:pPr>
      <w:rPr>
        <w:rFonts w:ascii="Cronos Pro" w:eastAsiaTheme="minorHAnsi" w:hAnsi="Cronos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307207">
    <w:abstractNumId w:val="1"/>
  </w:num>
  <w:num w:numId="2" w16cid:durableId="145740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3B"/>
    <w:rsid w:val="00112FA4"/>
    <w:rsid w:val="001902E6"/>
    <w:rsid w:val="002A19D6"/>
    <w:rsid w:val="002C6A29"/>
    <w:rsid w:val="007710C2"/>
    <w:rsid w:val="00A2153B"/>
    <w:rsid w:val="00A21918"/>
    <w:rsid w:val="00A275D9"/>
    <w:rsid w:val="00B34EA8"/>
    <w:rsid w:val="00E3114B"/>
    <w:rsid w:val="00F5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376F"/>
  <w15:chartTrackingRefBased/>
  <w15:docId w15:val="{C42884A8-36AE-486B-9E63-2E18F06F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5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15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6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A29"/>
  </w:style>
  <w:style w:type="paragraph" w:styleId="Pieddepage">
    <w:name w:val="footer"/>
    <w:basedOn w:val="Normal"/>
    <w:link w:val="PieddepageCar"/>
    <w:uiPriority w:val="99"/>
    <w:unhideWhenUsed/>
    <w:rsid w:val="002C6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de Tourisme</dc:creator>
  <cp:keywords/>
  <dc:description/>
  <cp:lastModifiedBy>Office de Tourisme</cp:lastModifiedBy>
  <cp:revision>6</cp:revision>
  <cp:lastPrinted>2021-10-08T15:23:00Z</cp:lastPrinted>
  <dcterms:created xsi:type="dcterms:W3CDTF">2021-10-08T15:06:00Z</dcterms:created>
  <dcterms:modified xsi:type="dcterms:W3CDTF">2024-07-10T13:01:00Z</dcterms:modified>
</cp:coreProperties>
</file>